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5"/>
        <w:tblW w:w="0" w:type="auto"/>
        <w:tblInd w:w="52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05"/>
      </w:tblGrid>
      <w:tr w:rsidR="00B90C2C" w14:paraId="750698E5" w14:textId="77777777" w:rsidTr="00B90C2C">
        <w:tc>
          <w:tcPr>
            <w:tcW w:w="4105" w:type="dxa"/>
          </w:tcPr>
          <w:p w14:paraId="02032710" w14:textId="55822853" w:rsidR="00B90C2C" w:rsidRDefault="00B90C2C" w:rsidP="00B90C2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Приложение №</w:t>
            </w:r>
            <w:r w:rsidR="00272A4C">
              <w:rPr>
                <w:sz w:val="18"/>
                <w:szCs w:val="18"/>
              </w:rPr>
              <w:t>6</w:t>
            </w:r>
            <w:r>
              <w:rPr>
                <w:sz w:val="18"/>
                <w:szCs w:val="18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к аукционной документации                                                                                                                                                                                                                               на право заключения договоров на размещение                                                                                                                                                         нестационарных торговых объектов на                                                                                                                                                                                                                            территории города Когалыма лоты (№1-2)</w:t>
            </w:r>
          </w:p>
          <w:p w14:paraId="42A953F4" w14:textId="77777777" w:rsidR="00B90C2C" w:rsidRDefault="00B90C2C" w:rsidP="009D7B49">
            <w:pPr>
              <w:rPr>
                <w:bCs/>
                <w:iCs/>
                <w:lang w:eastAsia="en-US"/>
              </w:rPr>
            </w:pPr>
          </w:p>
        </w:tc>
      </w:tr>
    </w:tbl>
    <w:p w14:paraId="7502D8BE" w14:textId="77777777" w:rsidR="00BB04C9" w:rsidRPr="00657E7F" w:rsidRDefault="00BB04C9" w:rsidP="00BB04C9">
      <w:pPr>
        <w:rPr>
          <w:b/>
          <w:bCs/>
          <w:i/>
          <w:iCs/>
          <w:lang w:eastAsia="en-US"/>
        </w:rPr>
      </w:pPr>
      <w:r>
        <w:rPr>
          <w:b/>
          <w:bCs/>
          <w:i/>
          <w:iCs/>
          <w:lang w:eastAsia="en-US"/>
        </w:rPr>
        <w:t>Ф</w:t>
      </w:r>
      <w:r w:rsidRPr="00657E7F">
        <w:rPr>
          <w:b/>
          <w:bCs/>
          <w:i/>
          <w:iCs/>
          <w:lang w:eastAsia="en-US"/>
        </w:rPr>
        <w:t>орма заявления</w:t>
      </w:r>
    </w:p>
    <w:p w14:paraId="2742681C" w14:textId="77777777" w:rsidR="003D276F" w:rsidRPr="003D276F" w:rsidRDefault="0013284D" w:rsidP="00CE0E46">
      <w:pPr>
        <w:widowControl w:val="0"/>
        <w:autoSpaceDE w:val="0"/>
        <w:autoSpaceDN w:val="0"/>
        <w:ind w:left="4678"/>
      </w:pPr>
      <w:bookmarkStart w:id="0" w:name="_GoBack"/>
      <w:bookmarkEnd w:id="0"/>
      <w:r>
        <w:t>Начальнику управления инвестиционной деятельности и развития предпринимательства</w:t>
      </w:r>
    </w:p>
    <w:p w14:paraId="39A0CF11" w14:textId="77777777" w:rsidR="003D276F" w:rsidRPr="003D276F" w:rsidRDefault="003D276F" w:rsidP="00CE0E46">
      <w:pPr>
        <w:widowControl w:val="0"/>
        <w:autoSpaceDE w:val="0"/>
        <w:autoSpaceDN w:val="0"/>
        <w:ind w:left="4678"/>
      </w:pPr>
      <w:r w:rsidRPr="003D276F">
        <w:t>Администрации города Когалыма</w:t>
      </w:r>
    </w:p>
    <w:p w14:paraId="20B6ED73" w14:textId="2743724A" w:rsidR="003D276F" w:rsidRDefault="00F97A7B" w:rsidP="00F97A7B">
      <w:pPr>
        <w:widowControl w:val="0"/>
        <w:autoSpaceDE w:val="0"/>
        <w:autoSpaceDN w:val="0"/>
        <w:ind w:left="4678"/>
        <w:rPr>
          <w:sz w:val="20"/>
          <w:szCs w:val="20"/>
        </w:rPr>
      </w:pPr>
      <w:r>
        <w:t>Ю.Л. Спиридоновой</w:t>
      </w:r>
    </w:p>
    <w:p w14:paraId="3C7B88AD" w14:textId="77777777" w:rsidR="00CE0E46" w:rsidRPr="00CE0E46" w:rsidRDefault="00CE0E46" w:rsidP="00CE0E46">
      <w:pPr>
        <w:widowControl w:val="0"/>
        <w:autoSpaceDE w:val="0"/>
        <w:autoSpaceDN w:val="0"/>
        <w:ind w:left="4678"/>
        <w:jc w:val="center"/>
        <w:rPr>
          <w:sz w:val="20"/>
          <w:szCs w:val="20"/>
        </w:rPr>
      </w:pPr>
    </w:p>
    <w:p w14:paraId="24C00A47" w14:textId="1607B4F9" w:rsidR="003D276F" w:rsidRPr="003D276F" w:rsidRDefault="003D276F" w:rsidP="00CE0E46">
      <w:pPr>
        <w:widowControl w:val="0"/>
        <w:autoSpaceDE w:val="0"/>
        <w:autoSpaceDN w:val="0"/>
        <w:ind w:left="4678"/>
      </w:pPr>
      <w:r w:rsidRPr="003D276F">
        <w:t>_______________________________</w:t>
      </w:r>
    </w:p>
    <w:p w14:paraId="765713CA" w14:textId="6A372FCF" w:rsidR="003D276F" w:rsidRPr="00CE0E46" w:rsidRDefault="003D276F" w:rsidP="00CE0E46">
      <w:pPr>
        <w:widowControl w:val="0"/>
        <w:autoSpaceDE w:val="0"/>
        <w:autoSpaceDN w:val="0"/>
        <w:ind w:left="4678"/>
        <w:jc w:val="center"/>
        <w:rPr>
          <w:sz w:val="20"/>
          <w:szCs w:val="20"/>
        </w:rPr>
      </w:pPr>
      <w:r w:rsidRPr="00CE0E46">
        <w:rPr>
          <w:sz w:val="20"/>
          <w:szCs w:val="20"/>
        </w:rPr>
        <w:t>(фамилия, имя, отчество руководителя</w:t>
      </w:r>
    </w:p>
    <w:p w14:paraId="059F2FF6" w14:textId="623205AB" w:rsidR="003D276F" w:rsidRPr="00CE0E46" w:rsidRDefault="003D276F" w:rsidP="00CE0E46">
      <w:pPr>
        <w:widowControl w:val="0"/>
        <w:autoSpaceDE w:val="0"/>
        <w:autoSpaceDN w:val="0"/>
        <w:ind w:left="4678"/>
        <w:jc w:val="center"/>
        <w:rPr>
          <w:sz w:val="20"/>
          <w:szCs w:val="20"/>
        </w:rPr>
      </w:pPr>
      <w:r w:rsidRPr="00CE0E46">
        <w:rPr>
          <w:sz w:val="20"/>
          <w:szCs w:val="20"/>
        </w:rPr>
        <w:t>хозяйствующего субъекта)</w:t>
      </w:r>
    </w:p>
    <w:p w14:paraId="46FFA258" w14:textId="3F08E1EB" w:rsidR="003D276F" w:rsidRPr="003D276F" w:rsidRDefault="003D276F" w:rsidP="00CE0E46">
      <w:pPr>
        <w:widowControl w:val="0"/>
        <w:autoSpaceDE w:val="0"/>
        <w:autoSpaceDN w:val="0"/>
        <w:ind w:left="4678"/>
      </w:pPr>
      <w:r w:rsidRPr="003D276F">
        <w:t>_________________________</w:t>
      </w:r>
      <w:r w:rsidR="00CE0E46">
        <w:t>__</w:t>
      </w:r>
      <w:r w:rsidRPr="003D276F">
        <w:t>____</w:t>
      </w:r>
    </w:p>
    <w:p w14:paraId="5803E9BA" w14:textId="1C96DAEC" w:rsidR="003D276F" w:rsidRPr="00CE0E46" w:rsidRDefault="003D276F" w:rsidP="00CE0E46">
      <w:pPr>
        <w:widowControl w:val="0"/>
        <w:autoSpaceDE w:val="0"/>
        <w:autoSpaceDN w:val="0"/>
        <w:ind w:left="4678"/>
        <w:jc w:val="center"/>
        <w:rPr>
          <w:sz w:val="20"/>
          <w:szCs w:val="20"/>
        </w:rPr>
      </w:pPr>
      <w:r w:rsidRPr="00CE0E46">
        <w:rPr>
          <w:sz w:val="20"/>
          <w:szCs w:val="20"/>
        </w:rPr>
        <w:t>(ИНН, контактные данные)</w:t>
      </w:r>
    </w:p>
    <w:p w14:paraId="292A63A8" w14:textId="77777777" w:rsidR="003D276F" w:rsidRPr="003D276F" w:rsidRDefault="003D276F" w:rsidP="003D276F">
      <w:pPr>
        <w:widowControl w:val="0"/>
        <w:autoSpaceDE w:val="0"/>
        <w:autoSpaceDN w:val="0"/>
        <w:jc w:val="both"/>
      </w:pPr>
    </w:p>
    <w:p w14:paraId="5A3DEAC3" w14:textId="625959B0" w:rsidR="003D276F" w:rsidRPr="003D276F" w:rsidRDefault="003D276F" w:rsidP="00CE0E46">
      <w:pPr>
        <w:widowControl w:val="0"/>
        <w:autoSpaceDE w:val="0"/>
        <w:autoSpaceDN w:val="0"/>
        <w:jc w:val="center"/>
      </w:pPr>
      <w:r w:rsidRPr="003D276F">
        <w:t>ЗАЯВЛЕНИЕ</w:t>
      </w:r>
    </w:p>
    <w:p w14:paraId="146426AA" w14:textId="77777777" w:rsidR="003D276F" w:rsidRPr="003D276F" w:rsidRDefault="003D276F" w:rsidP="003D276F">
      <w:pPr>
        <w:widowControl w:val="0"/>
        <w:autoSpaceDE w:val="0"/>
        <w:autoSpaceDN w:val="0"/>
        <w:jc w:val="both"/>
      </w:pPr>
    </w:p>
    <w:p w14:paraId="221DB189" w14:textId="2ED74A04" w:rsidR="00F97A7B" w:rsidRDefault="003D276F" w:rsidP="00F97A7B">
      <w:pPr>
        <w:widowControl w:val="0"/>
        <w:autoSpaceDE w:val="0"/>
        <w:autoSpaceDN w:val="0"/>
        <w:ind w:firstLine="708"/>
        <w:jc w:val="both"/>
      </w:pPr>
      <w:r w:rsidRPr="003D276F">
        <w:t>Заявляю</w:t>
      </w:r>
      <w:r w:rsidR="00F97A7B">
        <w:t xml:space="preserve"> об отсутствии в отношении___________________________________</w:t>
      </w:r>
    </w:p>
    <w:p w14:paraId="299CC26A" w14:textId="5F954620" w:rsidR="00F97A7B" w:rsidRPr="00F97A7B" w:rsidRDefault="00F97A7B" w:rsidP="00F97A7B">
      <w:pPr>
        <w:widowControl w:val="0"/>
        <w:autoSpaceDE w:val="0"/>
        <w:autoSpaceDN w:val="0"/>
        <w:ind w:firstLine="709"/>
        <w:jc w:val="center"/>
        <w:rPr>
          <w:sz w:val="20"/>
          <w:szCs w:val="20"/>
        </w:rPr>
      </w:pPr>
      <w:r w:rsidRPr="00F97A7B">
        <w:rPr>
          <w:sz w:val="20"/>
          <w:szCs w:val="20"/>
        </w:rPr>
        <w:t xml:space="preserve">                                                           </w:t>
      </w:r>
      <w:r>
        <w:rPr>
          <w:sz w:val="20"/>
          <w:szCs w:val="20"/>
        </w:rPr>
        <w:t xml:space="preserve">                   </w:t>
      </w:r>
      <w:r w:rsidRPr="00F97A7B">
        <w:rPr>
          <w:sz w:val="20"/>
          <w:szCs w:val="20"/>
        </w:rPr>
        <w:t xml:space="preserve">   (указать наименование юридического лица, ИНН)</w:t>
      </w:r>
    </w:p>
    <w:p w14:paraId="372333D1" w14:textId="290EC700" w:rsidR="003D276F" w:rsidRPr="003D276F" w:rsidRDefault="00F97A7B" w:rsidP="00F97A7B">
      <w:pPr>
        <w:widowControl w:val="0"/>
        <w:autoSpaceDE w:val="0"/>
        <w:autoSpaceDN w:val="0"/>
        <w:jc w:val="both"/>
      </w:pPr>
      <w:r w:rsidRPr="001F1A33">
        <w:t>процесса реорганизации (за исключением реорганизации в форме присоединения к юридическому лицу, являющемуся заявителем, другого юридического лица), ликвидации, проведения процедуры банкротства, приостановки деятельности в порядке, предусмотренном законода</w:t>
      </w:r>
      <w:r>
        <w:t>тельством Российской Федерации;</w:t>
      </w:r>
    </w:p>
    <w:p w14:paraId="1F248C0D" w14:textId="7CB69B62" w:rsidR="00F97A7B" w:rsidRDefault="00F97A7B" w:rsidP="00F97A7B">
      <w:pPr>
        <w:autoSpaceDE w:val="0"/>
        <w:autoSpaceDN w:val="0"/>
        <w:adjustRightInd w:val="0"/>
        <w:ind w:firstLine="708"/>
        <w:jc w:val="both"/>
      </w:pPr>
      <w:r>
        <w:t>- неисполненной обязанности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сборах;</w:t>
      </w:r>
    </w:p>
    <w:p w14:paraId="581D9514" w14:textId="7239F876" w:rsidR="00F97A7B" w:rsidRPr="009D7B49" w:rsidRDefault="00F97A7B" w:rsidP="00F97A7B">
      <w:pPr>
        <w:autoSpaceDE w:val="0"/>
        <w:autoSpaceDN w:val="0"/>
        <w:adjustRightInd w:val="0"/>
        <w:ind w:firstLine="708"/>
        <w:jc w:val="both"/>
      </w:pPr>
      <w:r>
        <w:t xml:space="preserve">- </w:t>
      </w:r>
      <w:r w:rsidRPr="009D7B49">
        <w:t xml:space="preserve">задолженности за использование муниципального имущества и </w:t>
      </w:r>
      <w:r>
        <w:t xml:space="preserve">земельных участков, находящихся в муниципальной собственности, </w:t>
      </w:r>
      <w:r w:rsidRPr="001D68F1">
        <w:t>земельных участков, государственная собственность на которые не разграничена.</w:t>
      </w:r>
    </w:p>
    <w:p w14:paraId="4B981E34" w14:textId="51CCE52C" w:rsidR="00167534" w:rsidRDefault="00167534" w:rsidP="00F718B2">
      <w:pPr>
        <w:widowControl w:val="0"/>
        <w:autoSpaceDE w:val="0"/>
        <w:autoSpaceDN w:val="0"/>
        <w:jc w:val="both"/>
      </w:pPr>
    </w:p>
    <w:p w14:paraId="413C8FAB" w14:textId="0D3A20D6" w:rsidR="00167534" w:rsidRDefault="00CE0E46" w:rsidP="00167534">
      <w:pPr>
        <w:ind w:firstLine="708"/>
        <w:jc w:val="both"/>
      </w:pPr>
      <w:r>
        <w:t>Я предупрежден об ответственности в соответствии</w:t>
      </w:r>
      <w:r w:rsidR="00167534">
        <w:t xml:space="preserve"> с законодательством Российской Федерации за предоставление недостоверных сведений.</w:t>
      </w:r>
    </w:p>
    <w:p w14:paraId="25CB8E2E" w14:textId="77777777" w:rsidR="00167534" w:rsidRPr="00CE0E46" w:rsidRDefault="00167534" w:rsidP="00CE0E46">
      <w:pPr>
        <w:widowControl w:val="0"/>
        <w:autoSpaceDE w:val="0"/>
        <w:autoSpaceDN w:val="0"/>
        <w:ind w:firstLine="709"/>
        <w:jc w:val="both"/>
      </w:pPr>
    </w:p>
    <w:p w14:paraId="77CDE878" w14:textId="77777777" w:rsidR="003D276F" w:rsidRPr="00CE0E46" w:rsidRDefault="003D276F" w:rsidP="00CE0E46">
      <w:pPr>
        <w:widowControl w:val="0"/>
        <w:autoSpaceDE w:val="0"/>
        <w:autoSpaceDN w:val="0"/>
        <w:ind w:firstLine="709"/>
        <w:jc w:val="both"/>
        <w:rPr>
          <w:sz w:val="20"/>
          <w:szCs w:val="20"/>
        </w:rPr>
      </w:pPr>
    </w:p>
    <w:p w14:paraId="315C4452" w14:textId="77777777" w:rsidR="003D276F" w:rsidRPr="00CE0E46" w:rsidRDefault="003D276F" w:rsidP="00CE0E46">
      <w:pPr>
        <w:widowControl w:val="0"/>
        <w:autoSpaceDE w:val="0"/>
        <w:autoSpaceDN w:val="0"/>
        <w:ind w:firstLine="709"/>
        <w:jc w:val="both"/>
        <w:rPr>
          <w:sz w:val="20"/>
          <w:szCs w:val="20"/>
        </w:rPr>
      </w:pPr>
    </w:p>
    <w:p w14:paraId="3BB5DA07" w14:textId="0A0A79C0" w:rsidR="003D276F" w:rsidRPr="00CE0E46" w:rsidRDefault="003D276F" w:rsidP="00CE0E46">
      <w:pPr>
        <w:widowControl w:val="0"/>
        <w:autoSpaceDE w:val="0"/>
        <w:autoSpaceDN w:val="0"/>
        <w:ind w:firstLine="709"/>
        <w:jc w:val="both"/>
      </w:pPr>
      <w:r w:rsidRPr="00CE0E46">
        <w:t>_____________      ___________________     __________________________</w:t>
      </w:r>
    </w:p>
    <w:p w14:paraId="5FC1BCC5" w14:textId="311281EE" w:rsidR="00BA5FA8" w:rsidRDefault="003D276F" w:rsidP="003D276F">
      <w:pPr>
        <w:widowControl w:val="0"/>
        <w:autoSpaceDE w:val="0"/>
        <w:autoSpaceDN w:val="0"/>
        <w:jc w:val="both"/>
        <w:rPr>
          <w:sz w:val="20"/>
          <w:szCs w:val="20"/>
        </w:rPr>
      </w:pPr>
      <w:r w:rsidRPr="00CE0E46">
        <w:rPr>
          <w:sz w:val="20"/>
          <w:szCs w:val="20"/>
        </w:rPr>
        <w:t xml:space="preserve">                   </w:t>
      </w:r>
      <w:r w:rsidR="00CE0E46">
        <w:rPr>
          <w:sz w:val="20"/>
          <w:szCs w:val="20"/>
        </w:rPr>
        <w:t xml:space="preserve">       </w:t>
      </w:r>
      <w:r w:rsidRPr="00CE0E46">
        <w:rPr>
          <w:sz w:val="20"/>
          <w:szCs w:val="20"/>
        </w:rPr>
        <w:t xml:space="preserve"> (дата)            </w:t>
      </w:r>
      <w:r w:rsidR="00CE0E46">
        <w:rPr>
          <w:sz w:val="20"/>
          <w:szCs w:val="20"/>
        </w:rPr>
        <w:t xml:space="preserve">               </w:t>
      </w:r>
      <w:r w:rsidRPr="00CE0E46">
        <w:rPr>
          <w:sz w:val="20"/>
          <w:szCs w:val="20"/>
        </w:rPr>
        <w:t xml:space="preserve">    (подпись)       </w:t>
      </w:r>
      <w:r w:rsidR="00CE0E46">
        <w:rPr>
          <w:sz w:val="20"/>
          <w:szCs w:val="20"/>
        </w:rPr>
        <w:t xml:space="preserve">           </w:t>
      </w:r>
      <w:r w:rsidR="00BA5FA8">
        <w:rPr>
          <w:sz w:val="20"/>
          <w:szCs w:val="20"/>
        </w:rPr>
        <w:t xml:space="preserve">                  </w:t>
      </w:r>
      <w:r w:rsidRPr="00CE0E46">
        <w:rPr>
          <w:sz w:val="20"/>
          <w:szCs w:val="20"/>
        </w:rPr>
        <w:t xml:space="preserve"> (инициалы, фамилия</w:t>
      </w:r>
      <w:r w:rsidR="00BA5FA8">
        <w:rPr>
          <w:sz w:val="20"/>
          <w:szCs w:val="20"/>
        </w:rPr>
        <w:t xml:space="preserve"> </w:t>
      </w:r>
    </w:p>
    <w:p w14:paraId="4A7A0905" w14:textId="2E0F4547" w:rsidR="003D276F" w:rsidRDefault="00BA5FA8" w:rsidP="00BA5FA8">
      <w:pPr>
        <w:widowControl w:val="0"/>
        <w:autoSpaceDE w:val="0"/>
        <w:autoSpaceDN w:val="0"/>
        <w:ind w:left="4956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руководителя (представителя</w:t>
      </w:r>
      <w:r w:rsidR="003D276F" w:rsidRPr="00CE0E46">
        <w:rPr>
          <w:sz w:val="20"/>
          <w:szCs w:val="20"/>
        </w:rPr>
        <w:t>)</w:t>
      </w:r>
    </w:p>
    <w:p w14:paraId="54675D2F" w14:textId="77777777" w:rsidR="00BA5FA8" w:rsidRDefault="00F97A7B" w:rsidP="003D276F">
      <w:pPr>
        <w:widowControl w:val="0"/>
        <w:autoSpaceDE w:val="0"/>
        <w:autoSpaceDN w:val="0"/>
        <w:jc w:val="both"/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</w:p>
    <w:p w14:paraId="75D81AAC" w14:textId="1C6EBFD3" w:rsidR="00F97A7B" w:rsidRDefault="00F97A7B" w:rsidP="00BA5FA8">
      <w:pPr>
        <w:widowControl w:val="0"/>
        <w:autoSpaceDE w:val="0"/>
        <w:autoSpaceDN w:val="0"/>
        <w:ind w:left="2124" w:firstLine="708"/>
        <w:jc w:val="both"/>
        <w:rPr>
          <w:sz w:val="20"/>
          <w:szCs w:val="20"/>
        </w:rPr>
      </w:pPr>
      <w:r>
        <w:rPr>
          <w:sz w:val="20"/>
          <w:szCs w:val="20"/>
        </w:rPr>
        <w:t>М.П.</w:t>
      </w:r>
    </w:p>
    <w:sectPr w:rsidR="00F97A7B" w:rsidSect="007508F7">
      <w:headerReference w:type="default" r:id="rId8"/>
      <w:footerReference w:type="even" r:id="rId9"/>
      <w:pgSz w:w="11906" w:h="16838" w:code="9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798C653" w14:textId="77777777" w:rsidR="0081370B" w:rsidRDefault="0081370B" w:rsidP="00F9731B">
      <w:r>
        <w:separator/>
      </w:r>
    </w:p>
  </w:endnote>
  <w:endnote w:type="continuationSeparator" w:id="0">
    <w:p w14:paraId="6E21FB03" w14:textId="77777777" w:rsidR="0081370B" w:rsidRDefault="0081370B" w:rsidP="00F973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554129" w14:textId="77777777" w:rsidR="0081370B" w:rsidRDefault="0081370B" w:rsidP="00F9731B">
    <w:pPr>
      <w:pStyle w:val="a6"/>
      <w:framePr w:wrap="around" w:vAnchor="text" w:hAnchor="margin" w:xAlign="outside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1FB1A7CD" w14:textId="77777777" w:rsidR="0081370B" w:rsidRDefault="0081370B" w:rsidP="00124A76">
    <w:pPr>
      <w:pStyle w:val="a6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189F21D" w14:textId="77777777" w:rsidR="0081370B" w:rsidRDefault="0081370B" w:rsidP="00F9731B">
      <w:r>
        <w:separator/>
      </w:r>
    </w:p>
  </w:footnote>
  <w:footnote w:type="continuationSeparator" w:id="0">
    <w:p w14:paraId="13785D56" w14:textId="77777777" w:rsidR="0081370B" w:rsidRDefault="0081370B" w:rsidP="00F9731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75050063"/>
      <w:docPartObj>
        <w:docPartGallery w:val="Page Numbers (Top of Page)"/>
        <w:docPartUnique/>
      </w:docPartObj>
    </w:sdtPr>
    <w:sdtEndPr/>
    <w:sdtContent>
      <w:p w14:paraId="4EB3C712" w14:textId="09C4D664" w:rsidR="0081370B" w:rsidRDefault="0081370B" w:rsidP="00A84209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97A7B">
          <w:rPr>
            <w:noProof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6A7893"/>
    <w:multiLevelType w:val="multilevel"/>
    <w:tmpl w:val="AAAE5C9C"/>
    <w:lvl w:ilvl="0">
      <w:start w:val="1"/>
      <w:numFmt w:val="decimal"/>
      <w:lvlText w:val="%1."/>
      <w:lvlJc w:val="left"/>
      <w:pPr>
        <w:tabs>
          <w:tab w:val="num" w:pos="675"/>
        </w:tabs>
        <w:ind w:left="67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35"/>
        </w:tabs>
        <w:ind w:left="103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35"/>
        </w:tabs>
        <w:ind w:left="103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395"/>
        </w:tabs>
        <w:ind w:left="13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395"/>
        </w:tabs>
        <w:ind w:left="139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755"/>
        </w:tabs>
        <w:ind w:left="175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755"/>
        </w:tabs>
        <w:ind w:left="175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15"/>
        </w:tabs>
        <w:ind w:left="211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15"/>
        </w:tabs>
        <w:ind w:left="2115" w:hanging="1800"/>
      </w:pPr>
      <w:rPr>
        <w:rFonts w:hint="default"/>
      </w:rPr>
    </w:lvl>
  </w:abstractNum>
  <w:abstractNum w:abstractNumId="1" w15:restartNumberingAfterBreak="0">
    <w:nsid w:val="29CB134D"/>
    <w:multiLevelType w:val="hybridMultilevel"/>
    <w:tmpl w:val="20002150"/>
    <w:lvl w:ilvl="0" w:tplc="E0A80B8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2A721426"/>
    <w:multiLevelType w:val="hybridMultilevel"/>
    <w:tmpl w:val="1310B7A6"/>
    <w:lvl w:ilvl="0" w:tplc="F320B19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C443A4C"/>
    <w:multiLevelType w:val="multilevel"/>
    <w:tmpl w:val="8EC45F06"/>
    <w:lvl w:ilvl="0">
      <w:start w:val="1"/>
      <w:numFmt w:val="decimal"/>
      <w:lvlText w:val="%1.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20" w:hanging="10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4" w15:restartNumberingAfterBreak="0">
    <w:nsid w:val="6F7411A7"/>
    <w:multiLevelType w:val="hybridMultilevel"/>
    <w:tmpl w:val="85EC4280"/>
    <w:lvl w:ilvl="0" w:tplc="B3984BE8">
      <w:start w:val="6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30B2"/>
    <w:rsid w:val="00020524"/>
    <w:rsid w:val="000217B5"/>
    <w:rsid w:val="00022A5E"/>
    <w:rsid w:val="00023CCD"/>
    <w:rsid w:val="000252D5"/>
    <w:rsid w:val="0002566E"/>
    <w:rsid w:val="000258F8"/>
    <w:rsid w:val="000311D0"/>
    <w:rsid w:val="000322E2"/>
    <w:rsid w:val="00043C3B"/>
    <w:rsid w:val="00046B02"/>
    <w:rsid w:val="0005064A"/>
    <w:rsid w:val="0005413C"/>
    <w:rsid w:val="00056D7B"/>
    <w:rsid w:val="00057F3A"/>
    <w:rsid w:val="000600D3"/>
    <w:rsid w:val="000608DD"/>
    <w:rsid w:val="0006264F"/>
    <w:rsid w:val="000678AF"/>
    <w:rsid w:val="00070687"/>
    <w:rsid w:val="0007130D"/>
    <w:rsid w:val="000721A2"/>
    <w:rsid w:val="000741BD"/>
    <w:rsid w:val="000754AC"/>
    <w:rsid w:val="00090B83"/>
    <w:rsid w:val="00090FC4"/>
    <w:rsid w:val="00091D54"/>
    <w:rsid w:val="00094AD3"/>
    <w:rsid w:val="00096628"/>
    <w:rsid w:val="00096B1F"/>
    <w:rsid w:val="00097926"/>
    <w:rsid w:val="000A3D72"/>
    <w:rsid w:val="000A66D1"/>
    <w:rsid w:val="000B09C7"/>
    <w:rsid w:val="000B1085"/>
    <w:rsid w:val="000B1CEC"/>
    <w:rsid w:val="000B30C3"/>
    <w:rsid w:val="000B33EA"/>
    <w:rsid w:val="000B47F5"/>
    <w:rsid w:val="000B6525"/>
    <w:rsid w:val="000C08C4"/>
    <w:rsid w:val="000C3EA2"/>
    <w:rsid w:val="000C4C87"/>
    <w:rsid w:val="000C560C"/>
    <w:rsid w:val="000C6420"/>
    <w:rsid w:val="000D3C32"/>
    <w:rsid w:val="000E13FF"/>
    <w:rsid w:val="000E21C6"/>
    <w:rsid w:val="000E2506"/>
    <w:rsid w:val="000E6ABB"/>
    <w:rsid w:val="000E6E79"/>
    <w:rsid w:val="000F55A4"/>
    <w:rsid w:val="00100C5F"/>
    <w:rsid w:val="001051D5"/>
    <w:rsid w:val="001103F7"/>
    <w:rsid w:val="00110F7B"/>
    <w:rsid w:val="0011120E"/>
    <w:rsid w:val="00124A76"/>
    <w:rsid w:val="00126532"/>
    <w:rsid w:val="00132638"/>
    <w:rsid w:val="0013284D"/>
    <w:rsid w:val="001337D5"/>
    <w:rsid w:val="001347BD"/>
    <w:rsid w:val="00135ABB"/>
    <w:rsid w:val="00136C8B"/>
    <w:rsid w:val="0015345A"/>
    <w:rsid w:val="001535D1"/>
    <w:rsid w:val="00153EE4"/>
    <w:rsid w:val="00157700"/>
    <w:rsid w:val="0016297F"/>
    <w:rsid w:val="0016556A"/>
    <w:rsid w:val="00167534"/>
    <w:rsid w:val="00174DC2"/>
    <w:rsid w:val="00176C03"/>
    <w:rsid w:val="00177F68"/>
    <w:rsid w:val="00182F49"/>
    <w:rsid w:val="00185A63"/>
    <w:rsid w:val="001867B3"/>
    <w:rsid w:val="001A1A5D"/>
    <w:rsid w:val="001A439B"/>
    <w:rsid w:val="001B2EF9"/>
    <w:rsid w:val="001B4DBF"/>
    <w:rsid w:val="001C61F2"/>
    <w:rsid w:val="001D0883"/>
    <w:rsid w:val="001D099F"/>
    <w:rsid w:val="001D2850"/>
    <w:rsid w:val="001D3107"/>
    <w:rsid w:val="001D4A14"/>
    <w:rsid w:val="001D4E33"/>
    <w:rsid w:val="001D65E2"/>
    <w:rsid w:val="001D68F1"/>
    <w:rsid w:val="001E10B8"/>
    <w:rsid w:val="001E1566"/>
    <w:rsid w:val="001E4242"/>
    <w:rsid w:val="001E5A3F"/>
    <w:rsid w:val="001F05F5"/>
    <w:rsid w:val="001F1A33"/>
    <w:rsid w:val="0020367C"/>
    <w:rsid w:val="002142C6"/>
    <w:rsid w:val="00224B5C"/>
    <w:rsid w:val="002305B8"/>
    <w:rsid w:val="0023165A"/>
    <w:rsid w:val="002419C0"/>
    <w:rsid w:val="00241A0F"/>
    <w:rsid w:val="00251E0B"/>
    <w:rsid w:val="002534FC"/>
    <w:rsid w:val="00255FB8"/>
    <w:rsid w:val="00260372"/>
    <w:rsid w:val="002633D7"/>
    <w:rsid w:val="0026552C"/>
    <w:rsid w:val="0026724C"/>
    <w:rsid w:val="00267E1D"/>
    <w:rsid w:val="00272A4C"/>
    <w:rsid w:val="00273AD1"/>
    <w:rsid w:val="0027544A"/>
    <w:rsid w:val="002863D9"/>
    <w:rsid w:val="0028682B"/>
    <w:rsid w:val="00286D09"/>
    <w:rsid w:val="002930B2"/>
    <w:rsid w:val="002A04D6"/>
    <w:rsid w:val="002A1DC2"/>
    <w:rsid w:val="002A3D3A"/>
    <w:rsid w:val="002A7F09"/>
    <w:rsid w:val="002B5B26"/>
    <w:rsid w:val="002B5C80"/>
    <w:rsid w:val="002C5096"/>
    <w:rsid w:val="002C56C7"/>
    <w:rsid w:val="002D0D6D"/>
    <w:rsid w:val="002D2997"/>
    <w:rsid w:val="002D71C2"/>
    <w:rsid w:val="002E27E8"/>
    <w:rsid w:val="002E6F44"/>
    <w:rsid w:val="002F0226"/>
    <w:rsid w:val="002F3152"/>
    <w:rsid w:val="002F39DF"/>
    <w:rsid w:val="002F60EA"/>
    <w:rsid w:val="00301272"/>
    <w:rsid w:val="003012A3"/>
    <w:rsid w:val="003018B6"/>
    <w:rsid w:val="00302235"/>
    <w:rsid w:val="003134C9"/>
    <w:rsid w:val="0031426E"/>
    <w:rsid w:val="003229EF"/>
    <w:rsid w:val="003259BD"/>
    <w:rsid w:val="00332FC6"/>
    <w:rsid w:val="00333130"/>
    <w:rsid w:val="00333DB5"/>
    <w:rsid w:val="00335813"/>
    <w:rsid w:val="00341FC9"/>
    <w:rsid w:val="00342521"/>
    <w:rsid w:val="00343646"/>
    <w:rsid w:val="00345F95"/>
    <w:rsid w:val="0034600E"/>
    <w:rsid w:val="00346D4F"/>
    <w:rsid w:val="00351287"/>
    <w:rsid w:val="00354B42"/>
    <w:rsid w:val="00356343"/>
    <w:rsid w:val="0035789F"/>
    <w:rsid w:val="00361A3A"/>
    <w:rsid w:val="00362507"/>
    <w:rsid w:val="00367171"/>
    <w:rsid w:val="003710E3"/>
    <w:rsid w:val="00371312"/>
    <w:rsid w:val="00372F94"/>
    <w:rsid w:val="00374A96"/>
    <w:rsid w:val="0037601D"/>
    <w:rsid w:val="00376390"/>
    <w:rsid w:val="00377140"/>
    <w:rsid w:val="00380F1E"/>
    <w:rsid w:val="00382E43"/>
    <w:rsid w:val="00384313"/>
    <w:rsid w:val="003868B9"/>
    <w:rsid w:val="003872CA"/>
    <w:rsid w:val="00392965"/>
    <w:rsid w:val="00393966"/>
    <w:rsid w:val="003A10BF"/>
    <w:rsid w:val="003A31BC"/>
    <w:rsid w:val="003A3464"/>
    <w:rsid w:val="003A775A"/>
    <w:rsid w:val="003B0F49"/>
    <w:rsid w:val="003B26E6"/>
    <w:rsid w:val="003B4443"/>
    <w:rsid w:val="003B6B66"/>
    <w:rsid w:val="003B7D60"/>
    <w:rsid w:val="003C1BEE"/>
    <w:rsid w:val="003C2303"/>
    <w:rsid w:val="003C41D9"/>
    <w:rsid w:val="003C6CCF"/>
    <w:rsid w:val="003C743A"/>
    <w:rsid w:val="003D276F"/>
    <w:rsid w:val="003D5CA6"/>
    <w:rsid w:val="003D7C16"/>
    <w:rsid w:val="003E1860"/>
    <w:rsid w:val="003F2C2C"/>
    <w:rsid w:val="003F5E31"/>
    <w:rsid w:val="0040211F"/>
    <w:rsid w:val="00420E9C"/>
    <w:rsid w:val="00423E8F"/>
    <w:rsid w:val="00423F99"/>
    <w:rsid w:val="00425439"/>
    <w:rsid w:val="004267A1"/>
    <w:rsid w:val="00430237"/>
    <w:rsid w:val="00430E13"/>
    <w:rsid w:val="00431E93"/>
    <w:rsid w:val="0043366D"/>
    <w:rsid w:val="00433D4A"/>
    <w:rsid w:val="00435A84"/>
    <w:rsid w:val="004374F9"/>
    <w:rsid w:val="00440A4B"/>
    <w:rsid w:val="00450C2D"/>
    <w:rsid w:val="00452F08"/>
    <w:rsid w:val="00456638"/>
    <w:rsid w:val="00460ED7"/>
    <w:rsid w:val="004611D6"/>
    <w:rsid w:val="004648A9"/>
    <w:rsid w:val="004674B5"/>
    <w:rsid w:val="004803F3"/>
    <w:rsid w:val="00481A39"/>
    <w:rsid w:val="004858FE"/>
    <w:rsid w:val="0048768D"/>
    <w:rsid w:val="0049593C"/>
    <w:rsid w:val="0049642F"/>
    <w:rsid w:val="004974A0"/>
    <w:rsid w:val="004A2D71"/>
    <w:rsid w:val="004A2F4F"/>
    <w:rsid w:val="004B1D50"/>
    <w:rsid w:val="004B2E2A"/>
    <w:rsid w:val="004B4EE9"/>
    <w:rsid w:val="004B72B5"/>
    <w:rsid w:val="004C29AE"/>
    <w:rsid w:val="004C3083"/>
    <w:rsid w:val="004C3E6C"/>
    <w:rsid w:val="004C4586"/>
    <w:rsid w:val="004D224C"/>
    <w:rsid w:val="004D540C"/>
    <w:rsid w:val="004D5FBE"/>
    <w:rsid w:val="004D77AD"/>
    <w:rsid w:val="004E04B2"/>
    <w:rsid w:val="004E2A9D"/>
    <w:rsid w:val="004E68B2"/>
    <w:rsid w:val="004F1641"/>
    <w:rsid w:val="004F2933"/>
    <w:rsid w:val="00500F1F"/>
    <w:rsid w:val="00501054"/>
    <w:rsid w:val="005022FC"/>
    <w:rsid w:val="00504717"/>
    <w:rsid w:val="0051065B"/>
    <w:rsid w:val="00513EE2"/>
    <w:rsid w:val="00523CE7"/>
    <w:rsid w:val="005272F0"/>
    <w:rsid w:val="00531762"/>
    <w:rsid w:val="005345AB"/>
    <w:rsid w:val="00534BC1"/>
    <w:rsid w:val="0053678D"/>
    <w:rsid w:val="00546A01"/>
    <w:rsid w:val="0055050E"/>
    <w:rsid w:val="00552A85"/>
    <w:rsid w:val="005608D7"/>
    <w:rsid w:val="00560D9D"/>
    <w:rsid w:val="00566704"/>
    <w:rsid w:val="00580B25"/>
    <w:rsid w:val="00582A96"/>
    <w:rsid w:val="00585C98"/>
    <w:rsid w:val="005907B1"/>
    <w:rsid w:val="00590868"/>
    <w:rsid w:val="00591468"/>
    <w:rsid w:val="0059796D"/>
    <w:rsid w:val="005A620D"/>
    <w:rsid w:val="005B1B10"/>
    <w:rsid w:val="005B4AAD"/>
    <w:rsid w:val="005B5739"/>
    <w:rsid w:val="005C28B7"/>
    <w:rsid w:val="005D3D96"/>
    <w:rsid w:val="005D40D8"/>
    <w:rsid w:val="005E07D9"/>
    <w:rsid w:val="005E2D45"/>
    <w:rsid w:val="005E473D"/>
    <w:rsid w:val="005E4817"/>
    <w:rsid w:val="005E4DB6"/>
    <w:rsid w:val="005E723F"/>
    <w:rsid w:val="005F26C5"/>
    <w:rsid w:val="005F350D"/>
    <w:rsid w:val="005F3A23"/>
    <w:rsid w:val="005F44EE"/>
    <w:rsid w:val="0060005B"/>
    <w:rsid w:val="00606302"/>
    <w:rsid w:val="006101ED"/>
    <w:rsid w:val="00620C6C"/>
    <w:rsid w:val="0062127F"/>
    <w:rsid w:val="00621E01"/>
    <w:rsid w:val="00626DE0"/>
    <w:rsid w:val="0062763D"/>
    <w:rsid w:val="0063039B"/>
    <w:rsid w:val="00635F92"/>
    <w:rsid w:val="00650CF0"/>
    <w:rsid w:val="00653AAA"/>
    <w:rsid w:val="00654F34"/>
    <w:rsid w:val="0065675F"/>
    <w:rsid w:val="006604B3"/>
    <w:rsid w:val="0066137E"/>
    <w:rsid w:val="006617B5"/>
    <w:rsid w:val="00663D12"/>
    <w:rsid w:val="00664951"/>
    <w:rsid w:val="00671800"/>
    <w:rsid w:val="00671CED"/>
    <w:rsid w:val="006726C0"/>
    <w:rsid w:val="00674D1A"/>
    <w:rsid w:val="0067548C"/>
    <w:rsid w:val="00675EBF"/>
    <w:rsid w:val="00676E2C"/>
    <w:rsid w:val="00676FCB"/>
    <w:rsid w:val="00677198"/>
    <w:rsid w:val="00680C90"/>
    <w:rsid w:val="00684211"/>
    <w:rsid w:val="00685C7E"/>
    <w:rsid w:val="00693E70"/>
    <w:rsid w:val="00697111"/>
    <w:rsid w:val="006979B5"/>
    <w:rsid w:val="006A601F"/>
    <w:rsid w:val="006B0F3E"/>
    <w:rsid w:val="006B183A"/>
    <w:rsid w:val="006B4793"/>
    <w:rsid w:val="006B758A"/>
    <w:rsid w:val="006C0E32"/>
    <w:rsid w:val="006C3AD7"/>
    <w:rsid w:val="006C4678"/>
    <w:rsid w:val="006C4682"/>
    <w:rsid w:val="006D53E3"/>
    <w:rsid w:val="006D56FF"/>
    <w:rsid w:val="006E2720"/>
    <w:rsid w:val="006E5F34"/>
    <w:rsid w:val="006F2C04"/>
    <w:rsid w:val="006F3941"/>
    <w:rsid w:val="00701302"/>
    <w:rsid w:val="00701587"/>
    <w:rsid w:val="007020AC"/>
    <w:rsid w:val="007024F2"/>
    <w:rsid w:val="00714DA1"/>
    <w:rsid w:val="0071762E"/>
    <w:rsid w:val="007210BC"/>
    <w:rsid w:val="007219A4"/>
    <w:rsid w:val="0072330B"/>
    <w:rsid w:val="00730FE2"/>
    <w:rsid w:val="007325B9"/>
    <w:rsid w:val="00733B9F"/>
    <w:rsid w:val="00736B52"/>
    <w:rsid w:val="0074150A"/>
    <w:rsid w:val="007508F7"/>
    <w:rsid w:val="0075198B"/>
    <w:rsid w:val="00760064"/>
    <w:rsid w:val="00761455"/>
    <w:rsid w:val="00765F3A"/>
    <w:rsid w:val="00772FF9"/>
    <w:rsid w:val="007774B9"/>
    <w:rsid w:val="00791BCD"/>
    <w:rsid w:val="00792650"/>
    <w:rsid w:val="007A1EC3"/>
    <w:rsid w:val="007A1EC7"/>
    <w:rsid w:val="007A2019"/>
    <w:rsid w:val="007A37AD"/>
    <w:rsid w:val="007A3890"/>
    <w:rsid w:val="007B01A6"/>
    <w:rsid w:val="007B1949"/>
    <w:rsid w:val="007B1CAD"/>
    <w:rsid w:val="007B6694"/>
    <w:rsid w:val="007C1369"/>
    <w:rsid w:val="007C6521"/>
    <w:rsid w:val="007C7149"/>
    <w:rsid w:val="007D029D"/>
    <w:rsid w:val="007D1CAC"/>
    <w:rsid w:val="007D1DA8"/>
    <w:rsid w:val="007D2013"/>
    <w:rsid w:val="007D2E69"/>
    <w:rsid w:val="007D58CA"/>
    <w:rsid w:val="007E6BAF"/>
    <w:rsid w:val="007F20B0"/>
    <w:rsid w:val="007F35E7"/>
    <w:rsid w:val="007F39A4"/>
    <w:rsid w:val="00800506"/>
    <w:rsid w:val="0080114F"/>
    <w:rsid w:val="00805E97"/>
    <w:rsid w:val="0080651B"/>
    <w:rsid w:val="008113A1"/>
    <w:rsid w:val="008136FC"/>
    <w:rsid w:val="0081370B"/>
    <w:rsid w:val="0081551D"/>
    <w:rsid w:val="00816D8F"/>
    <w:rsid w:val="00817F29"/>
    <w:rsid w:val="00817FC6"/>
    <w:rsid w:val="00823258"/>
    <w:rsid w:val="00825983"/>
    <w:rsid w:val="008272DA"/>
    <w:rsid w:val="008318D5"/>
    <w:rsid w:val="00831D50"/>
    <w:rsid w:val="00831D8F"/>
    <w:rsid w:val="0083270A"/>
    <w:rsid w:val="00832D54"/>
    <w:rsid w:val="00837B06"/>
    <w:rsid w:val="008403B4"/>
    <w:rsid w:val="00840AC8"/>
    <w:rsid w:val="00842FD8"/>
    <w:rsid w:val="0084318C"/>
    <w:rsid w:val="00844C47"/>
    <w:rsid w:val="00845FD7"/>
    <w:rsid w:val="008477CF"/>
    <w:rsid w:val="00857F70"/>
    <w:rsid w:val="008632DF"/>
    <w:rsid w:val="008655A7"/>
    <w:rsid w:val="00867298"/>
    <w:rsid w:val="00867A62"/>
    <w:rsid w:val="00867FB0"/>
    <w:rsid w:val="00870E99"/>
    <w:rsid w:val="00872EFF"/>
    <w:rsid w:val="00880215"/>
    <w:rsid w:val="008812E6"/>
    <w:rsid w:val="0088403A"/>
    <w:rsid w:val="00885FD5"/>
    <w:rsid w:val="008912B1"/>
    <w:rsid w:val="00893510"/>
    <w:rsid w:val="008A1BF9"/>
    <w:rsid w:val="008A39F0"/>
    <w:rsid w:val="008A7974"/>
    <w:rsid w:val="008A7F2D"/>
    <w:rsid w:val="008B093A"/>
    <w:rsid w:val="008B200C"/>
    <w:rsid w:val="008B52AE"/>
    <w:rsid w:val="008B544E"/>
    <w:rsid w:val="008B6D3B"/>
    <w:rsid w:val="008C035A"/>
    <w:rsid w:val="008C1B4B"/>
    <w:rsid w:val="008C2F11"/>
    <w:rsid w:val="008C590E"/>
    <w:rsid w:val="008C76CA"/>
    <w:rsid w:val="008D3785"/>
    <w:rsid w:val="008D37D5"/>
    <w:rsid w:val="008D4497"/>
    <w:rsid w:val="008D4986"/>
    <w:rsid w:val="008D69AD"/>
    <w:rsid w:val="008E2B87"/>
    <w:rsid w:val="008E6776"/>
    <w:rsid w:val="008F01EA"/>
    <w:rsid w:val="008F2133"/>
    <w:rsid w:val="008F4B43"/>
    <w:rsid w:val="00900E4F"/>
    <w:rsid w:val="0090187F"/>
    <w:rsid w:val="0090376D"/>
    <w:rsid w:val="00904619"/>
    <w:rsid w:val="00904C98"/>
    <w:rsid w:val="00905912"/>
    <w:rsid w:val="0090728E"/>
    <w:rsid w:val="00915B4D"/>
    <w:rsid w:val="0092115F"/>
    <w:rsid w:val="009213F6"/>
    <w:rsid w:val="00922252"/>
    <w:rsid w:val="009253E7"/>
    <w:rsid w:val="00931071"/>
    <w:rsid w:val="00931332"/>
    <w:rsid w:val="009475A7"/>
    <w:rsid w:val="009476F2"/>
    <w:rsid w:val="00950F1B"/>
    <w:rsid w:val="00952978"/>
    <w:rsid w:val="0095768B"/>
    <w:rsid w:val="00962CC5"/>
    <w:rsid w:val="00983FB8"/>
    <w:rsid w:val="009866F9"/>
    <w:rsid w:val="00986C8F"/>
    <w:rsid w:val="009872BE"/>
    <w:rsid w:val="00994CE9"/>
    <w:rsid w:val="0099698B"/>
    <w:rsid w:val="009A0B11"/>
    <w:rsid w:val="009A0D30"/>
    <w:rsid w:val="009A242C"/>
    <w:rsid w:val="009B029A"/>
    <w:rsid w:val="009B08DE"/>
    <w:rsid w:val="009B1435"/>
    <w:rsid w:val="009B1C94"/>
    <w:rsid w:val="009B3F62"/>
    <w:rsid w:val="009B63A3"/>
    <w:rsid w:val="009C5FD4"/>
    <w:rsid w:val="009D2967"/>
    <w:rsid w:val="009D36D1"/>
    <w:rsid w:val="009D7554"/>
    <w:rsid w:val="009D7B49"/>
    <w:rsid w:val="009E4ADA"/>
    <w:rsid w:val="009F2ACE"/>
    <w:rsid w:val="009F4E47"/>
    <w:rsid w:val="009F5FA1"/>
    <w:rsid w:val="00A00AAC"/>
    <w:rsid w:val="00A00D56"/>
    <w:rsid w:val="00A00E8D"/>
    <w:rsid w:val="00A00F65"/>
    <w:rsid w:val="00A027D2"/>
    <w:rsid w:val="00A04F18"/>
    <w:rsid w:val="00A13BDD"/>
    <w:rsid w:val="00A14775"/>
    <w:rsid w:val="00A14EFF"/>
    <w:rsid w:val="00A154B4"/>
    <w:rsid w:val="00A201D2"/>
    <w:rsid w:val="00A242DE"/>
    <w:rsid w:val="00A35EC4"/>
    <w:rsid w:val="00A426DC"/>
    <w:rsid w:val="00A434D1"/>
    <w:rsid w:val="00A45DA8"/>
    <w:rsid w:val="00A45F5B"/>
    <w:rsid w:val="00A5181A"/>
    <w:rsid w:val="00A52737"/>
    <w:rsid w:val="00A575C6"/>
    <w:rsid w:val="00A57C29"/>
    <w:rsid w:val="00A609EC"/>
    <w:rsid w:val="00A6795E"/>
    <w:rsid w:val="00A7187A"/>
    <w:rsid w:val="00A7669D"/>
    <w:rsid w:val="00A80F2D"/>
    <w:rsid w:val="00A83326"/>
    <w:rsid w:val="00A84209"/>
    <w:rsid w:val="00A854A1"/>
    <w:rsid w:val="00A8690F"/>
    <w:rsid w:val="00A87472"/>
    <w:rsid w:val="00A96823"/>
    <w:rsid w:val="00AA2F7C"/>
    <w:rsid w:val="00AA3211"/>
    <w:rsid w:val="00AA3E41"/>
    <w:rsid w:val="00AA5A49"/>
    <w:rsid w:val="00AA7D0F"/>
    <w:rsid w:val="00AB25DC"/>
    <w:rsid w:val="00AB2E26"/>
    <w:rsid w:val="00AB3D48"/>
    <w:rsid w:val="00AB5B6B"/>
    <w:rsid w:val="00AC4040"/>
    <w:rsid w:val="00AD4A03"/>
    <w:rsid w:val="00AD611D"/>
    <w:rsid w:val="00AD61AF"/>
    <w:rsid w:val="00AE2B09"/>
    <w:rsid w:val="00AE501C"/>
    <w:rsid w:val="00AF1EFC"/>
    <w:rsid w:val="00AF4CE9"/>
    <w:rsid w:val="00AF5A72"/>
    <w:rsid w:val="00AF6B83"/>
    <w:rsid w:val="00AF79B4"/>
    <w:rsid w:val="00B00952"/>
    <w:rsid w:val="00B031BF"/>
    <w:rsid w:val="00B054EB"/>
    <w:rsid w:val="00B068A2"/>
    <w:rsid w:val="00B1453B"/>
    <w:rsid w:val="00B222EF"/>
    <w:rsid w:val="00B24803"/>
    <w:rsid w:val="00B263B3"/>
    <w:rsid w:val="00B2726D"/>
    <w:rsid w:val="00B3070C"/>
    <w:rsid w:val="00B31C97"/>
    <w:rsid w:val="00B3218C"/>
    <w:rsid w:val="00B332BD"/>
    <w:rsid w:val="00B343B9"/>
    <w:rsid w:val="00B37815"/>
    <w:rsid w:val="00B41B32"/>
    <w:rsid w:val="00B42342"/>
    <w:rsid w:val="00B427F5"/>
    <w:rsid w:val="00B4604E"/>
    <w:rsid w:val="00B474B3"/>
    <w:rsid w:val="00B51537"/>
    <w:rsid w:val="00B51A83"/>
    <w:rsid w:val="00B6552E"/>
    <w:rsid w:val="00B65CB8"/>
    <w:rsid w:val="00B67AE0"/>
    <w:rsid w:val="00B74353"/>
    <w:rsid w:val="00B76F1B"/>
    <w:rsid w:val="00B77265"/>
    <w:rsid w:val="00B803EA"/>
    <w:rsid w:val="00B81757"/>
    <w:rsid w:val="00B828FE"/>
    <w:rsid w:val="00B84BFA"/>
    <w:rsid w:val="00B85CC6"/>
    <w:rsid w:val="00B86377"/>
    <w:rsid w:val="00B8693A"/>
    <w:rsid w:val="00B86D4A"/>
    <w:rsid w:val="00B901BF"/>
    <w:rsid w:val="00B90A69"/>
    <w:rsid w:val="00B90C2C"/>
    <w:rsid w:val="00B93854"/>
    <w:rsid w:val="00B95544"/>
    <w:rsid w:val="00B95E40"/>
    <w:rsid w:val="00BA5FA8"/>
    <w:rsid w:val="00BA73C4"/>
    <w:rsid w:val="00BB04C9"/>
    <w:rsid w:val="00BB5C09"/>
    <w:rsid w:val="00BB7B5E"/>
    <w:rsid w:val="00BC2CC6"/>
    <w:rsid w:val="00BC4E0A"/>
    <w:rsid w:val="00BD1D89"/>
    <w:rsid w:val="00BD7E62"/>
    <w:rsid w:val="00BD7F36"/>
    <w:rsid w:val="00BE0D3D"/>
    <w:rsid w:val="00BE22F2"/>
    <w:rsid w:val="00BE6E59"/>
    <w:rsid w:val="00BF288E"/>
    <w:rsid w:val="00BF2EA5"/>
    <w:rsid w:val="00BF47BA"/>
    <w:rsid w:val="00BF71B5"/>
    <w:rsid w:val="00C01609"/>
    <w:rsid w:val="00C01A7A"/>
    <w:rsid w:val="00C02A9D"/>
    <w:rsid w:val="00C04CF3"/>
    <w:rsid w:val="00C13A9E"/>
    <w:rsid w:val="00C16F09"/>
    <w:rsid w:val="00C2212D"/>
    <w:rsid w:val="00C234CA"/>
    <w:rsid w:val="00C26CBD"/>
    <w:rsid w:val="00C3050D"/>
    <w:rsid w:val="00C33DBD"/>
    <w:rsid w:val="00C34339"/>
    <w:rsid w:val="00C3456F"/>
    <w:rsid w:val="00C36388"/>
    <w:rsid w:val="00C367F6"/>
    <w:rsid w:val="00C41ED4"/>
    <w:rsid w:val="00C43BEF"/>
    <w:rsid w:val="00C44B30"/>
    <w:rsid w:val="00C46E64"/>
    <w:rsid w:val="00C478B0"/>
    <w:rsid w:val="00C50980"/>
    <w:rsid w:val="00C518BC"/>
    <w:rsid w:val="00C52DDB"/>
    <w:rsid w:val="00C53270"/>
    <w:rsid w:val="00C55B21"/>
    <w:rsid w:val="00C60C5C"/>
    <w:rsid w:val="00C61030"/>
    <w:rsid w:val="00C652FD"/>
    <w:rsid w:val="00C66A85"/>
    <w:rsid w:val="00C671E3"/>
    <w:rsid w:val="00C71320"/>
    <w:rsid w:val="00C71359"/>
    <w:rsid w:val="00C82204"/>
    <w:rsid w:val="00C8486E"/>
    <w:rsid w:val="00C84DE1"/>
    <w:rsid w:val="00C85C6C"/>
    <w:rsid w:val="00C935EC"/>
    <w:rsid w:val="00C9403A"/>
    <w:rsid w:val="00C967E5"/>
    <w:rsid w:val="00C97A90"/>
    <w:rsid w:val="00CA1A37"/>
    <w:rsid w:val="00CA22A0"/>
    <w:rsid w:val="00CA4972"/>
    <w:rsid w:val="00CC0219"/>
    <w:rsid w:val="00CC26DE"/>
    <w:rsid w:val="00CC3D5B"/>
    <w:rsid w:val="00CC65FE"/>
    <w:rsid w:val="00CD0439"/>
    <w:rsid w:val="00CD2BE7"/>
    <w:rsid w:val="00CD4FC1"/>
    <w:rsid w:val="00CD5203"/>
    <w:rsid w:val="00CD52A2"/>
    <w:rsid w:val="00CD59B4"/>
    <w:rsid w:val="00CE0E46"/>
    <w:rsid w:val="00CE6945"/>
    <w:rsid w:val="00CF49BE"/>
    <w:rsid w:val="00CF6598"/>
    <w:rsid w:val="00CF68E7"/>
    <w:rsid w:val="00D01049"/>
    <w:rsid w:val="00D0426F"/>
    <w:rsid w:val="00D07380"/>
    <w:rsid w:val="00D076ED"/>
    <w:rsid w:val="00D10628"/>
    <w:rsid w:val="00D13392"/>
    <w:rsid w:val="00D15E8A"/>
    <w:rsid w:val="00D2386A"/>
    <w:rsid w:val="00D26009"/>
    <w:rsid w:val="00D306FF"/>
    <w:rsid w:val="00D31F25"/>
    <w:rsid w:val="00D373F0"/>
    <w:rsid w:val="00D40646"/>
    <w:rsid w:val="00D424EE"/>
    <w:rsid w:val="00D43A2F"/>
    <w:rsid w:val="00D47894"/>
    <w:rsid w:val="00D50DAC"/>
    <w:rsid w:val="00D53255"/>
    <w:rsid w:val="00D533CE"/>
    <w:rsid w:val="00D54B58"/>
    <w:rsid w:val="00D56178"/>
    <w:rsid w:val="00D62363"/>
    <w:rsid w:val="00D63CDB"/>
    <w:rsid w:val="00D651DA"/>
    <w:rsid w:val="00D679A4"/>
    <w:rsid w:val="00D74F31"/>
    <w:rsid w:val="00D80E90"/>
    <w:rsid w:val="00D83040"/>
    <w:rsid w:val="00D83D83"/>
    <w:rsid w:val="00D90EEF"/>
    <w:rsid w:val="00D912AB"/>
    <w:rsid w:val="00D93308"/>
    <w:rsid w:val="00D934D5"/>
    <w:rsid w:val="00D93C42"/>
    <w:rsid w:val="00D97222"/>
    <w:rsid w:val="00D9753D"/>
    <w:rsid w:val="00DA01EF"/>
    <w:rsid w:val="00DA15A8"/>
    <w:rsid w:val="00DA1792"/>
    <w:rsid w:val="00DA4E0B"/>
    <w:rsid w:val="00DA551A"/>
    <w:rsid w:val="00DA6C07"/>
    <w:rsid w:val="00DA6F7B"/>
    <w:rsid w:val="00DA7F51"/>
    <w:rsid w:val="00DB3835"/>
    <w:rsid w:val="00DB41A0"/>
    <w:rsid w:val="00DB48F3"/>
    <w:rsid w:val="00DC2333"/>
    <w:rsid w:val="00DC2872"/>
    <w:rsid w:val="00DC28BA"/>
    <w:rsid w:val="00DC2A47"/>
    <w:rsid w:val="00DC48FE"/>
    <w:rsid w:val="00DD1857"/>
    <w:rsid w:val="00DD1BB8"/>
    <w:rsid w:val="00DD1CED"/>
    <w:rsid w:val="00DD5B80"/>
    <w:rsid w:val="00DE338C"/>
    <w:rsid w:val="00DE4CFD"/>
    <w:rsid w:val="00DE5219"/>
    <w:rsid w:val="00DE745D"/>
    <w:rsid w:val="00DE7F09"/>
    <w:rsid w:val="00DF012C"/>
    <w:rsid w:val="00DF3F46"/>
    <w:rsid w:val="00DF41D3"/>
    <w:rsid w:val="00E002AB"/>
    <w:rsid w:val="00E0153A"/>
    <w:rsid w:val="00E02B38"/>
    <w:rsid w:val="00E0382A"/>
    <w:rsid w:val="00E13ADB"/>
    <w:rsid w:val="00E17012"/>
    <w:rsid w:val="00E21659"/>
    <w:rsid w:val="00E23D78"/>
    <w:rsid w:val="00E25BC0"/>
    <w:rsid w:val="00E36C40"/>
    <w:rsid w:val="00E400AC"/>
    <w:rsid w:val="00E44705"/>
    <w:rsid w:val="00E44985"/>
    <w:rsid w:val="00E457CD"/>
    <w:rsid w:val="00E51EC6"/>
    <w:rsid w:val="00E57BAD"/>
    <w:rsid w:val="00E61CAD"/>
    <w:rsid w:val="00E6498B"/>
    <w:rsid w:val="00E70854"/>
    <w:rsid w:val="00E7278F"/>
    <w:rsid w:val="00E73968"/>
    <w:rsid w:val="00E73E71"/>
    <w:rsid w:val="00E75933"/>
    <w:rsid w:val="00E91F48"/>
    <w:rsid w:val="00E9522E"/>
    <w:rsid w:val="00E963C4"/>
    <w:rsid w:val="00EA08D3"/>
    <w:rsid w:val="00EA0E90"/>
    <w:rsid w:val="00EA2038"/>
    <w:rsid w:val="00EA7E9B"/>
    <w:rsid w:val="00EB06D2"/>
    <w:rsid w:val="00EB1EBD"/>
    <w:rsid w:val="00EB3ECF"/>
    <w:rsid w:val="00EB5C77"/>
    <w:rsid w:val="00EC3C7C"/>
    <w:rsid w:val="00EC5BC5"/>
    <w:rsid w:val="00EC7455"/>
    <w:rsid w:val="00ED07A9"/>
    <w:rsid w:val="00ED51DF"/>
    <w:rsid w:val="00ED6D1A"/>
    <w:rsid w:val="00EE44E3"/>
    <w:rsid w:val="00EE5C30"/>
    <w:rsid w:val="00EE677B"/>
    <w:rsid w:val="00EF0022"/>
    <w:rsid w:val="00EF0B25"/>
    <w:rsid w:val="00EF0BCD"/>
    <w:rsid w:val="00EF29C0"/>
    <w:rsid w:val="00EF338D"/>
    <w:rsid w:val="00EF4923"/>
    <w:rsid w:val="00EF6EAB"/>
    <w:rsid w:val="00F0241A"/>
    <w:rsid w:val="00F024ED"/>
    <w:rsid w:val="00F05E5E"/>
    <w:rsid w:val="00F10629"/>
    <w:rsid w:val="00F20DAD"/>
    <w:rsid w:val="00F23354"/>
    <w:rsid w:val="00F2453A"/>
    <w:rsid w:val="00F2636B"/>
    <w:rsid w:val="00F27D19"/>
    <w:rsid w:val="00F27F42"/>
    <w:rsid w:val="00F346A9"/>
    <w:rsid w:val="00F35BE1"/>
    <w:rsid w:val="00F36568"/>
    <w:rsid w:val="00F410AE"/>
    <w:rsid w:val="00F5744C"/>
    <w:rsid w:val="00F5783E"/>
    <w:rsid w:val="00F6143B"/>
    <w:rsid w:val="00F61971"/>
    <w:rsid w:val="00F646CE"/>
    <w:rsid w:val="00F67E42"/>
    <w:rsid w:val="00F71376"/>
    <w:rsid w:val="00F71664"/>
    <w:rsid w:val="00F718B2"/>
    <w:rsid w:val="00F8154B"/>
    <w:rsid w:val="00F84B6B"/>
    <w:rsid w:val="00F86AAB"/>
    <w:rsid w:val="00F9089D"/>
    <w:rsid w:val="00F91A12"/>
    <w:rsid w:val="00F95953"/>
    <w:rsid w:val="00F95B07"/>
    <w:rsid w:val="00F9731B"/>
    <w:rsid w:val="00F97A7B"/>
    <w:rsid w:val="00FA328C"/>
    <w:rsid w:val="00FA3E39"/>
    <w:rsid w:val="00FA57F7"/>
    <w:rsid w:val="00FA5A4E"/>
    <w:rsid w:val="00FB0347"/>
    <w:rsid w:val="00FB103F"/>
    <w:rsid w:val="00FB1B02"/>
    <w:rsid w:val="00FC2F41"/>
    <w:rsid w:val="00FC3394"/>
    <w:rsid w:val="00FC3846"/>
    <w:rsid w:val="00FC4E27"/>
    <w:rsid w:val="00FD56BE"/>
    <w:rsid w:val="00FE39B6"/>
    <w:rsid w:val="00FE6E24"/>
    <w:rsid w:val="00FF42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81"/>
    <o:shapelayout v:ext="edit">
      <o:idmap v:ext="edit" data="1"/>
    </o:shapelayout>
  </w:shapeDefaults>
  <w:decimalSymbol w:val=","/>
  <w:listSeparator w:val=";"/>
  <w14:docId w14:val="5B3B3AF7"/>
  <w15:chartTrackingRefBased/>
  <w15:docId w15:val="{08E2EDE1-9DFC-4599-9F1B-5BC5DB4AF8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30B2"/>
    <w:rPr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 Знак1"/>
    <w:basedOn w:val="a"/>
    <w:rsid w:val="002930B2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ConsPlusNormal">
    <w:name w:val="ConsPlusNormal"/>
    <w:rsid w:val="002930B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Balloon Text"/>
    <w:basedOn w:val="a"/>
    <w:link w:val="a4"/>
    <w:rsid w:val="00EB1EBD"/>
    <w:rPr>
      <w:rFonts w:ascii="Tahoma" w:hAnsi="Tahoma"/>
      <w:sz w:val="16"/>
      <w:szCs w:val="16"/>
      <w:lang w:val="x-none" w:eastAsia="x-none"/>
    </w:rPr>
  </w:style>
  <w:style w:type="character" w:customStyle="1" w:styleId="a4">
    <w:name w:val="Текст выноски Знак"/>
    <w:link w:val="a3"/>
    <w:rsid w:val="00EB1EBD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124A76"/>
    <w:pPr>
      <w:widowControl w:val="0"/>
      <w:autoSpaceDE w:val="0"/>
      <w:autoSpaceDN w:val="0"/>
    </w:pPr>
    <w:rPr>
      <w:rFonts w:ascii="Calibri" w:eastAsia="Calibri" w:hAnsi="Calibri" w:cs="Calibri"/>
      <w:b/>
      <w:sz w:val="22"/>
    </w:rPr>
  </w:style>
  <w:style w:type="table" w:styleId="a5">
    <w:name w:val="Table Grid"/>
    <w:basedOn w:val="a1"/>
    <w:rsid w:val="00124A7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er"/>
    <w:basedOn w:val="a"/>
    <w:rsid w:val="00124A76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124A76"/>
  </w:style>
  <w:style w:type="paragraph" w:styleId="a8">
    <w:name w:val="header"/>
    <w:basedOn w:val="a"/>
    <w:link w:val="a9"/>
    <w:uiPriority w:val="99"/>
    <w:rsid w:val="00124A76"/>
    <w:pPr>
      <w:tabs>
        <w:tab w:val="center" w:pos="4677"/>
        <w:tab w:val="right" w:pos="9355"/>
      </w:tabs>
    </w:pPr>
  </w:style>
  <w:style w:type="paragraph" w:customStyle="1" w:styleId="aa">
    <w:name w:val="Знак"/>
    <w:basedOn w:val="a"/>
    <w:rsid w:val="0016297F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character" w:styleId="ab">
    <w:name w:val="Hyperlink"/>
    <w:rsid w:val="005345AB"/>
    <w:rPr>
      <w:color w:val="0563C1"/>
      <w:u w:val="single"/>
    </w:rPr>
  </w:style>
  <w:style w:type="paragraph" w:styleId="ac">
    <w:name w:val="List Paragraph"/>
    <w:basedOn w:val="a"/>
    <w:uiPriority w:val="34"/>
    <w:qFormat/>
    <w:rsid w:val="002534FC"/>
    <w:pPr>
      <w:ind w:left="720"/>
      <w:contextualSpacing/>
    </w:pPr>
  </w:style>
  <w:style w:type="character" w:styleId="ad">
    <w:name w:val="annotation reference"/>
    <w:basedOn w:val="a0"/>
    <w:rsid w:val="009E4ADA"/>
    <w:rPr>
      <w:sz w:val="16"/>
      <w:szCs w:val="16"/>
    </w:rPr>
  </w:style>
  <w:style w:type="paragraph" w:styleId="ae">
    <w:name w:val="annotation text"/>
    <w:basedOn w:val="a"/>
    <w:link w:val="af"/>
    <w:rsid w:val="009E4ADA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rsid w:val="009E4ADA"/>
  </w:style>
  <w:style w:type="paragraph" w:styleId="af0">
    <w:name w:val="annotation subject"/>
    <w:basedOn w:val="ae"/>
    <w:next w:val="ae"/>
    <w:link w:val="af1"/>
    <w:rsid w:val="009E4ADA"/>
    <w:rPr>
      <w:b/>
      <w:bCs/>
    </w:rPr>
  </w:style>
  <w:style w:type="character" w:customStyle="1" w:styleId="af1">
    <w:name w:val="Тема примечания Знак"/>
    <w:basedOn w:val="af"/>
    <w:link w:val="af0"/>
    <w:rsid w:val="009E4ADA"/>
    <w:rPr>
      <w:b/>
      <w:bCs/>
    </w:rPr>
  </w:style>
  <w:style w:type="character" w:customStyle="1" w:styleId="a9">
    <w:name w:val="Верхний колонтитул Знак"/>
    <w:basedOn w:val="a0"/>
    <w:link w:val="a8"/>
    <w:uiPriority w:val="99"/>
    <w:rsid w:val="00A84209"/>
    <w:rPr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483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9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3BEC1F-9C28-4B9E-99B9-B147138A48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2896</TotalTime>
  <Pages>1</Pages>
  <Words>153</Words>
  <Characters>2401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</vt:lpstr>
    </vt:vector>
  </TitlesOfParts>
  <Company/>
  <LinksUpToDate>false</LinksUpToDate>
  <CharactersWithSpaces>2549</CharactersWithSpaces>
  <SharedDoc>false</SharedDoc>
  <HLinks>
    <vt:vector size="198" baseType="variant">
      <vt:variant>
        <vt:i4>1769556</vt:i4>
      </vt:variant>
      <vt:variant>
        <vt:i4>96</vt:i4>
      </vt:variant>
      <vt:variant>
        <vt:i4>0</vt:i4>
      </vt:variant>
      <vt:variant>
        <vt:i4>5</vt:i4>
      </vt:variant>
      <vt:variant>
        <vt:lpwstr>consultantplus://offline/ref=DA77E39E0D9DAC03B90DBA199286C7DFA721B7A82BB37EECD4B3C61B506B3DC8943DB1CE458E509BECB7462B2CB1fBF</vt:lpwstr>
      </vt:variant>
      <vt:variant>
        <vt:lpwstr/>
      </vt:variant>
      <vt:variant>
        <vt:i4>131145</vt:i4>
      </vt:variant>
      <vt:variant>
        <vt:i4>93</vt:i4>
      </vt:variant>
      <vt:variant>
        <vt:i4>0</vt:i4>
      </vt:variant>
      <vt:variant>
        <vt:i4>5</vt:i4>
      </vt:variant>
      <vt:variant>
        <vt:lpwstr/>
      </vt:variant>
      <vt:variant>
        <vt:lpwstr>P193</vt:lpwstr>
      </vt:variant>
      <vt:variant>
        <vt:i4>3342448</vt:i4>
      </vt:variant>
      <vt:variant>
        <vt:i4>90</vt:i4>
      </vt:variant>
      <vt:variant>
        <vt:i4>0</vt:i4>
      </vt:variant>
      <vt:variant>
        <vt:i4>5</vt:i4>
      </vt:variant>
      <vt:variant>
        <vt:lpwstr/>
      </vt:variant>
      <vt:variant>
        <vt:lpwstr>P33</vt:lpwstr>
      </vt:variant>
      <vt:variant>
        <vt:i4>1769556</vt:i4>
      </vt:variant>
      <vt:variant>
        <vt:i4>87</vt:i4>
      </vt:variant>
      <vt:variant>
        <vt:i4>0</vt:i4>
      </vt:variant>
      <vt:variant>
        <vt:i4>5</vt:i4>
      </vt:variant>
      <vt:variant>
        <vt:lpwstr>consultantplus://offline/ref=DA77E39E0D9DAC03B90DBA199286C7DFA721B7A82BB37EECD4B3C61B506B3DC8943DB1CE458E509BECB7462B2CB1fBF</vt:lpwstr>
      </vt:variant>
      <vt:variant>
        <vt:lpwstr/>
      </vt:variant>
      <vt:variant>
        <vt:i4>3342448</vt:i4>
      </vt:variant>
      <vt:variant>
        <vt:i4>84</vt:i4>
      </vt:variant>
      <vt:variant>
        <vt:i4>0</vt:i4>
      </vt:variant>
      <vt:variant>
        <vt:i4>5</vt:i4>
      </vt:variant>
      <vt:variant>
        <vt:lpwstr/>
      </vt:variant>
      <vt:variant>
        <vt:lpwstr>P33</vt:lpwstr>
      </vt:variant>
      <vt:variant>
        <vt:i4>1769483</vt:i4>
      </vt:variant>
      <vt:variant>
        <vt:i4>81</vt:i4>
      </vt:variant>
      <vt:variant>
        <vt:i4>0</vt:i4>
      </vt:variant>
      <vt:variant>
        <vt:i4>5</vt:i4>
      </vt:variant>
      <vt:variant>
        <vt:lpwstr>consultantplus://offline/ref=DA77E39E0D9DAC03B90DBA199286C7DFA520B7AC2EB37EECD4B3C61B506B3DC8943DB1CE458E509BECB7462B2CB1fBF</vt:lpwstr>
      </vt:variant>
      <vt:variant>
        <vt:lpwstr/>
      </vt:variant>
      <vt:variant>
        <vt:i4>1048582</vt:i4>
      </vt:variant>
      <vt:variant>
        <vt:i4>78</vt:i4>
      </vt:variant>
      <vt:variant>
        <vt:i4>0</vt:i4>
      </vt:variant>
      <vt:variant>
        <vt:i4>5</vt:i4>
      </vt:variant>
      <vt:variant>
        <vt:lpwstr>consultantplus://offline/ref=DA77E39E0D9DAC03B90DA41484EA90D0A02FE9A22BB170BB83B1974E5E6E3598CE2DB58712864C9FF0A846352F12C6B7fBF</vt:lpwstr>
      </vt:variant>
      <vt:variant>
        <vt:lpwstr/>
      </vt:variant>
      <vt:variant>
        <vt:i4>2162750</vt:i4>
      </vt:variant>
      <vt:variant>
        <vt:i4>75</vt:i4>
      </vt:variant>
      <vt:variant>
        <vt:i4>0</vt:i4>
      </vt:variant>
      <vt:variant>
        <vt:i4>5</vt:i4>
      </vt:variant>
      <vt:variant>
        <vt:lpwstr>consultantplus://offline/ref=DA77E39E0D9DAC03B90DA41484EA90D0A02FE9A22BB575B38CE7C04C0F3B3B9DC67DEF9704CF439BEAAD432D2919932348557C7F05B681C2C21AA2D4B0f1F</vt:lpwstr>
      </vt:variant>
      <vt:variant>
        <vt:lpwstr/>
      </vt:variant>
      <vt:variant>
        <vt:i4>1769483</vt:i4>
      </vt:variant>
      <vt:variant>
        <vt:i4>72</vt:i4>
      </vt:variant>
      <vt:variant>
        <vt:i4>0</vt:i4>
      </vt:variant>
      <vt:variant>
        <vt:i4>5</vt:i4>
      </vt:variant>
      <vt:variant>
        <vt:lpwstr>consultantplus://offline/ref=DA77E39E0D9DAC03B90DBA199286C7DFA520B7AC2EB37EECD4B3C61B506B3DC8943DB1CE458E509BECB7462B2CB1fBF</vt:lpwstr>
      </vt:variant>
      <vt:variant>
        <vt:lpwstr/>
      </vt:variant>
      <vt:variant>
        <vt:i4>196681</vt:i4>
      </vt:variant>
      <vt:variant>
        <vt:i4>69</vt:i4>
      </vt:variant>
      <vt:variant>
        <vt:i4>0</vt:i4>
      </vt:variant>
      <vt:variant>
        <vt:i4>5</vt:i4>
      </vt:variant>
      <vt:variant>
        <vt:lpwstr/>
      </vt:variant>
      <vt:variant>
        <vt:lpwstr>P291</vt:lpwstr>
      </vt:variant>
      <vt:variant>
        <vt:i4>1769483</vt:i4>
      </vt:variant>
      <vt:variant>
        <vt:i4>66</vt:i4>
      </vt:variant>
      <vt:variant>
        <vt:i4>0</vt:i4>
      </vt:variant>
      <vt:variant>
        <vt:i4>5</vt:i4>
      </vt:variant>
      <vt:variant>
        <vt:lpwstr>consultantplus://offline/ref=DA77E39E0D9DAC03B90DBA199286C7DFA520B7AC2EB37EECD4B3C61B506B3DC8943DB1CE458E509BECB7462B2CB1fBF</vt:lpwstr>
      </vt:variant>
      <vt:variant>
        <vt:lpwstr/>
      </vt:variant>
      <vt:variant>
        <vt:i4>65605</vt:i4>
      </vt:variant>
      <vt:variant>
        <vt:i4>63</vt:i4>
      </vt:variant>
      <vt:variant>
        <vt:i4>0</vt:i4>
      </vt:variant>
      <vt:variant>
        <vt:i4>5</vt:i4>
      </vt:variant>
      <vt:variant>
        <vt:lpwstr/>
      </vt:variant>
      <vt:variant>
        <vt:lpwstr>P352</vt:lpwstr>
      </vt:variant>
      <vt:variant>
        <vt:i4>1769487</vt:i4>
      </vt:variant>
      <vt:variant>
        <vt:i4>60</vt:i4>
      </vt:variant>
      <vt:variant>
        <vt:i4>0</vt:i4>
      </vt:variant>
      <vt:variant>
        <vt:i4>5</vt:i4>
      </vt:variant>
      <vt:variant>
        <vt:lpwstr>consultantplus://offline/ref=DA77E39E0D9DAC03B90DBA199286C7DFA526B7AB2CB67EECD4B3C61B506B3DC8943DB1CE458E509BECB7462B2CB1fBF</vt:lpwstr>
      </vt:variant>
      <vt:variant>
        <vt:lpwstr/>
      </vt:variant>
      <vt:variant>
        <vt:i4>327746</vt:i4>
      </vt:variant>
      <vt:variant>
        <vt:i4>57</vt:i4>
      </vt:variant>
      <vt:variant>
        <vt:i4>0</vt:i4>
      </vt:variant>
      <vt:variant>
        <vt:i4>5</vt:i4>
      </vt:variant>
      <vt:variant>
        <vt:lpwstr/>
      </vt:variant>
      <vt:variant>
        <vt:lpwstr>P326</vt:lpwstr>
      </vt:variant>
      <vt:variant>
        <vt:i4>327746</vt:i4>
      </vt:variant>
      <vt:variant>
        <vt:i4>54</vt:i4>
      </vt:variant>
      <vt:variant>
        <vt:i4>0</vt:i4>
      </vt:variant>
      <vt:variant>
        <vt:i4>5</vt:i4>
      </vt:variant>
      <vt:variant>
        <vt:lpwstr/>
      </vt:variant>
      <vt:variant>
        <vt:lpwstr>P326</vt:lpwstr>
      </vt:variant>
      <vt:variant>
        <vt:i4>327746</vt:i4>
      </vt:variant>
      <vt:variant>
        <vt:i4>51</vt:i4>
      </vt:variant>
      <vt:variant>
        <vt:i4>0</vt:i4>
      </vt:variant>
      <vt:variant>
        <vt:i4>5</vt:i4>
      </vt:variant>
      <vt:variant>
        <vt:lpwstr/>
      </vt:variant>
      <vt:variant>
        <vt:lpwstr>P326</vt:lpwstr>
      </vt:variant>
      <vt:variant>
        <vt:i4>196681</vt:i4>
      </vt:variant>
      <vt:variant>
        <vt:i4>48</vt:i4>
      </vt:variant>
      <vt:variant>
        <vt:i4>0</vt:i4>
      </vt:variant>
      <vt:variant>
        <vt:i4>5</vt:i4>
      </vt:variant>
      <vt:variant>
        <vt:lpwstr/>
      </vt:variant>
      <vt:variant>
        <vt:lpwstr>P291</vt:lpwstr>
      </vt:variant>
      <vt:variant>
        <vt:i4>1769483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consultantplus://offline/ref=DA77E39E0D9DAC03B90DBA199286C7DFA520B7AC2EB37EECD4B3C61B506B3DC8943DB1CE458E509BECB7462B2CB1fBF</vt:lpwstr>
      </vt:variant>
      <vt:variant>
        <vt:lpwstr/>
      </vt:variant>
      <vt:variant>
        <vt:i4>131140</vt:i4>
      </vt:variant>
      <vt:variant>
        <vt:i4>42</vt:i4>
      </vt:variant>
      <vt:variant>
        <vt:i4>0</vt:i4>
      </vt:variant>
      <vt:variant>
        <vt:i4>5</vt:i4>
      </vt:variant>
      <vt:variant>
        <vt:lpwstr/>
      </vt:variant>
      <vt:variant>
        <vt:lpwstr>P240</vt:lpwstr>
      </vt:variant>
      <vt:variant>
        <vt:i4>458824</vt:i4>
      </vt:variant>
      <vt:variant>
        <vt:i4>39</vt:i4>
      </vt:variant>
      <vt:variant>
        <vt:i4>0</vt:i4>
      </vt:variant>
      <vt:variant>
        <vt:i4>5</vt:i4>
      </vt:variant>
      <vt:variant>
        <vt:lpwstr/>
      </vt:variant>
      <vt:variant>
        <vt:lpwstr>P285</vt:lpwstr>
      </vt:variant>
      <vt:variant>
        <vt:i4>393288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P284</vt:lpwstr>
      </vt:variant>
      <vt:variant>
        <vt:i4>655424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P309</vt:lpwstr>
      </vt:variant>
      <vt:variant>
        <vt:i4>131140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P240</vt:lpwstr>
      </vt:variant>
      <vt:variant>
        <vt:i4>196681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P291</vt:lpwstr>
      </vt:variant>
      <vt:variant>
        <vt:i4>131145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P290</vt:lpwstr>
      </vt:variant>
      <vt:variant>
        <vt:i4>393285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P254</vt:lpwstr>
      </vt:variant>
      <vt:variant>
        <vt:i4>458818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P225</vt:lpwstr>
      </vt:variant>
      <vt:variant>
        <vt:i4>65609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P293</vt:lpwstr>
      </vt:variant>
      <vt:variant>
        <vt:i4>196681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P291</vt:lpwstr>
      </vt:variant>
      <vt:variant>
        <vt:i4>65601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P213</vt:lpwstr>
      </vt:variant>
      <vt:variant>
        <vt:i4>65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P212</vt:lpwstr>
      </vt:variant>
      <vt:variant>
        <vt:i4>65601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P213</vt:lpwstr>
      </vt:variant>
      <vt:variant>
        <vt:i4>1769483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consultantplus://offline/ref=DA77E39E0D9DAC03B90DBA199286C7DFA520B7AC2EB37EECD4B3C61B506B3DC8943DB1CE458E509BECB7462B2CB1fBF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</dc:title>
  <dc:subject/>
  <dc:creator>comp</dc:creator>
  <cp:keywords/>
  <cp:lastModifiedBy>Крылова Маргарита Евгеньевна</cp:lastModifiedBy>
  <cp:revision>316</cp:revision>
  <cp:lastPrinted>2021-01-21T09:36:00Z</cp:lastPrinted>
  <dcterms:created xsi:type="dcterms:W3CDTF">2020-11-30T03:45:00Z</dcterms:created>
  <dcterms:modified xsi:type="dcterms:W3CDTF">2021-03-02T10:51:00Z</dcterms:modified>
</cp:coreProperties>
</file>